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5D6EAA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IBE/41/2019</w:t>
      </w: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WARUNKÓW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5D6EAA" w:rsidRPr="00A31520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268"/>
        <w:gridCol w:w="141"/>
        <w:gridCol w:w="567"/>
        <w:gridCol w:w="1701"/>
        <w:gridCol w:w="993"/>
        <w:gridCol w:w="1275"/>
        <w:gridCol w:w="2410"/>
      </w:tblGrid>
      <w:tr w:rsidR="005D6EAA" w:rsidTr="001E3E41">
        <w:tc>
          <w:tcPr>
            <w:tcW w:w="9889" w:type="dxa"/>
            <w:gridSpan w:val="8"/>
          </w:tcPr>
          <w:p w:rsidR="005D6EAA" w:rsidRPr="00E25A6B" w:rsidRDefault="005D6EAA" w:rsidP="00386D50">
            <w:pPr>
              <w:jc w:val="both"/>
            </w:pPr>
            <w:r w:rsidRPr="00E25A6B">
              <w:rPr>
                <w:rFonts w:cs="Calibri"/>
                <w:color w:val="000000"/>
              </w:rPr>
              <w:t>Do udziału w postępowaniu może zgłosić się Wykonawca, który</w:t>
            </w:r>
            <w:r w:rsidR="00E25A6B" w:rsidRPr="00E25A6B">
              <w:rPr>
                <w:rFonts w:cs="Calibri"/>
                <w:color w:val="000000"/>
              </w:rPr>
              <w:t xml:space="preserve"> </w:t>
            </w:r>
            <w:r w:rsidR="00386D50">
              <w:t xml:space="preserve">przeprowadził </w:t>
            </w:r>
            <w:r w:rsidR="008A269E">
              <w:t xml:space="preserve">kontrole </w:t>
            </w:r>
            <w:r w:rsidR="008A269E">
              <w:rPr>
                <w:color w:val="000000"/>
              </w:rPr>
              <w:t xml:space="preserve">w ciągu ostatnich 5 lat </w:t>
            </w:r>
            <w:r w:rsidR="00386D50">
              <w:rPr>
                <w:color w:val="000000"/>
              </w:rPr>
              <w:t xml:space="preserve"> w co najmniej 5 szkołach w ramach  jednego cyklu badania międzynarodowego</w:t>
            </w:r>
          </w:p>
        </w:tc>
      </w:tr>
      <w:tr w:rsidR="00386D50" w:rsidTr="008A269E">
        <w:tc>
          <w:tcPr>
            <w:tcW w:w="534" w:type="dxa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6" w:type="dxa"/>
            <w:gridSpan w:val="3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694" w:type="dxa"/>
            <w:gridSpan w:val="2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Termin realizacji kontroli</w:t>
            </w:r>
            <w:r w:rsidR="008A269E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(od –do)</w:t>
            </w:r>
          </w:p>
        </w:tc>
        <w:tc>
          <w:tcPr>
            <w:tcW w:w="3685" w:type="dxa"/>
            <w:gridSpan w:val="2"/>
            <w:vAlign w:val="center"/>
          </w:tcPr>
          <w:p w:rsidR="00386D50" w:rsidRDefault="008A269E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badania </w:t>
            </w:r>
          </w:p>
        </w:tc>
      </w:tr>
      <w:tr w:rsidR="00386D50" w:rsidTr="008A269E">
        <w:trPr>
          <w:trHeight w:val="540"/>
        </w:trPr>
        <w:tc>
          <w:tcPr>
            <w:tcW w:w="534" w:type="dxa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3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6D50" w:rsidTr="008A269E">
        <w:trPr>
          <w:trHeight w:val="657"/>
        </w:trPr>
        <w:tc>
          <w:tcPr>
            <w:tcW w:w="534" w:type="dxa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3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6D50" w:rsidTr="008A269E">
        <w:tc>
          <w:tcPr>
            <w:tcW w:w="534" w:type="dxa"/>
            <w:vAlign w:val="center"/>
          </w:tcPr>
          <w:p w:rsidR="00386D50" w:rsidRPr="00E25A6B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3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6D50" w:rsidTr="008A269E">
        <w:tc>
          <w:tcPr>
            <w:tcW w:w="534" w:type="dxa"/>
            <w:vAlign w:val="center"/>
          </w:tcPr>
          <w:p w:rsidR="00386D50" w:rsidRPr="00E25A6B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6" w:type="dxa"/>
            <w:gridSpan w:val="3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86D50" w:rsidTr="008A269E">
        <w:tc>
          <w:tcPr>
            <w:tcW w:w="534" w:type="dxa"/>
            <w:vAlign w:val="center"/>
          </w:tcPr>
          <w:p w:rsidR="00386D50" w:rsidRPr="00E25A6B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gridSpan w:val="3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6EAA" w:rsidTr="0006180D">
        <w:tc>
          <w:tcPr>
            <w:tcW w:w="9889" w:type="dxa"/>
            <w:gridSpan w:val="8"/>
            <w:vAlign w:val="center"/>
          </w:tcPr>
          <w:p w:rsidR="005D6EAA" w:rsidRPr="00E25A6B" w:rsidRDefault="00E25A6B" w:rsidP="00386D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 udziału w postępowaniu może zgłosić się Wykonawca, który</w:t>
            </w:r>
            <w:r w:rsidRPr="00E25A6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25A6B">
              <w:rPr>
                <w:rFonts w:ascii="Calibri" w:hAnsi="Calibri"/>
                <w:sz w:val="24"/>
                <w:szCs w:val="24"/>
              </w:rPr>
              <w:t xml:space="preserve">przeprowadził </w:t>
            </w:r>
            <w:r w:rsidR="00386D50">
              <w:rPr>
                <w:rFonts w:ascii="Calibri" w:hAnsi="Calibri"/>
                <w:color w:val="000000"/>
                <w:sz w:val="22"/>
                <w:szCs w:val="22"/>
              </w:rPr>
              <w:t>co najmniej 1 badanie jakościowe w szkołach, w skład którego wchodziły wywiady z kadrą kierowniczą szkoły</w:t>
            </w:r>
          </w:p>
        </w:tc>
      </w:tr>
      <w:tr w:rsidR="00386D50" w:rsidTr="00386D50">
        <w:tc>
          <w:tcPr>
            <w:tcW w:w="534" w:type="dxa"/>
            <w:vAlign w:val="center"/>
          </w:tcPr>
          <w:p w:rsidR="00386D50" w:rsidRPr="009C2AA7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2409" w:type="dxa"/>
            <w:gridSpan w:val="2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386D50" w:rsidRDefault="00386D50" w:rsidP="00386D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6946" w:type="dxa"/>
            <w:gridSpan w:val="5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Zakres pracy -</w:t>
            </w:r>
            <w:r>
              <w:rPr>
                <w:rFonts w:ascii="Calibri" w:hAnsi="Calibri" w:cs="Arial"/>
                <w:b/>
                <w:sz w:val="22"/>
              </w:rPr>
              <w:t xml:space="preserve"> potwierdzający wypełnienie kryterium</w:t>
            </w:r>
          </w:p>
        </w:tc>
      </w:tr>
      <w:tr w:rsidR="00386D50" w:rsidTr="00386D50">
        <w:tc>
          <w:tcPr>
            <w:tcW w:w="534" w:type="dxa"/>
            <w:vAlign w:val="center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2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46" w:type="dxa"/>
            <w:gridSpan w:val="5"/>
          </w:tcPr>
          <w:p w:rsidR="00386D50" w:rsidRDefault="00386D50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C2AA7" w:rsidTr="00FE6753">
        <w:tc>
          <w:tcPr>
            <w:tcW w:w="9889" w:type="dxa"/>
            <w:gridSpan w:val="8"/>
            <w:vAlign w:val="center"/>
          </w:tcPr>
          <w:p w:rsidR="009C2AA7" w:rsidRPr="009C2AA7" w:rsidRDefault="009C2AA7" w:rsidP="00386D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 udziału w postępowaniu może zgłosić się Wykonawca, </w:t>
            </w:r>
            <w:r w:rsidRPr="009C2AA7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który</w:t>
            </w:r>
            <w:r w:rsidRPr="009C2AA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="00386D50">
              <w:rPr>
                <w:rFonts w:ascii="Calibri" w:hAnsi="Calibri"/>
                <w:color w:val="000000"/>
                <w:sz w:val="22"/>
                <w:szCs w:val="22"/>
              </w:rPr>
              <w:t xml:space="preserve">posiada co najmniej 5-letnie doświadczenie w pracy w szkole podstawowej w charakterze nauczyciela. </w:t>
            </w:r>
          </w:p>
        </w:tc>
      </w:tr>
      <w:tr w:rsidR="00D81B98" w:rsidTr="00D81B98">
        <w:tc>
          <w:tcPr>
            <w:tcW w:w="534" w:type="dxa"/>
            <w:vAlign w:val="center"/>
          </w:tcPr>
          <w:p w:rsidR="00D81B98" w:rsidRPr="009C2AA7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vAlign w:val="center"/>
          </w:tcPr>
          <w:p w:rsidR="00D81B98" w:rsidRPr="009C2AA7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D81B98" w:rsidRPr="009C2AA7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409" w:type="dxa"/>
            <w:gridSpan w:val="3"/>
            <w:vAlign w:val="center"/>
          </w:tcPr>
          <w:p w:rsidR="00D81B98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Imię i nazwisko osoby posiadającej doświadczenie w charakterze nauczyciela</w:t>
            </w:r>
          </w:p>
        </w:tc>
        <w:tc>
          <w:tcPr>
            <w:tcW w:w="2268" w:type="dxa"/>
            <w:gridSpan w:val="2"/>
            <w:vAlign w:val="center"/>
          </w:tcPr>
          <w:p w:rsidR="003E6591" w:rsidRDefault="00D81B98" w:rsidP="00D8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Termin wykonywania pracy w szkole </w:t>
            </w:r>
          </w:p>
          <w:p w:rsidR="00D81B98" w:rsidRPr="003F7A08" w:rsidRDefault="00D81B98" w:rsidP="00D8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(od –do) </w:t>
            </w:r>
          </w:p>
        </w:tc>
        <w:tc>
          <w:tcPr>
            <w:tcW w:w="2410" w:type="dxa"/>
            <w:vAlign w:val="center"/>
          </w:tcPr>
          <w:p w:rsidR="00D81B98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Zakres pracy -</w:t>
            </w:r>
            <w:r>
              <w:rPr>
                <w:rFonts w:ascii="Calibri" w:hAnsi="Calibri" w:cs="Arial"/>
                <w:b/>
                <w:sz w:val="22"/>
              </w:rPr>
              <w:t xml:space="preserve"> potwierdzający wypełnienie kryterium</w:t>
            </w:r>
          </w:p>
        </w:tc>
      </w:tr>
      <w:tr w:rsidR="00D81B98" w:rsidTr="00D81B98">
        <w:tc>
          <w:tcPr>
            <w:tcW w:w="534" w:type="dxa"/>
            <w:vAlign w:val="center"/>
          </w:tcPr>
          <w:p w:rsidR="00D81B98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81B98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81B98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81B98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3"/>
          </w:tcPr>
          <w:p w:rsidR="00D81B98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1B98" w:rsidRDefault="00D81B98" w:rsidP="009C2A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81B98" w:rsidRDefault="00D81B98" w:rsidP="001E3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E0" w:rsidRDefault="00FF71E0" w:rsidP="00363D67">
      <w:pPr>
        <w:spacing w:after="0" w:line="240" w:lineRule="auto"/>
      </w:pPr>
      <w:r>
        <w:separator/>
      </w:r>
    </w:p>
  </w:endnote>
  <w:endnote w:type="continuationSeparator" w:id="0">
    <w:p w:rsidR="00FF71E0" w:rsidRDefault="00FF71E0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3E75A8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8A2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E0" w:rsidRDefault="00FF71E0" w:rsidP="00363D67">
      <w:pPr>
        <w:spacing w:after="0" w:line="240" w:lineRule="auto"/>
      </w:pPr>
      <w:r>
        <w:separator/>
      </w:r>
    </w:p>
  </w:footnote>
  <w:footnote w:type="continuationSeparator" w:id="0">
    <w:p w:rsidR="00FF71E0" w:rsidRDefault="00FF71E0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0868E8" w:rsidP="000868E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414020</wp:posOffset>
          </wp:positionH>
          <wp:positionV relativeFrom="page">
            <wp:posOffset>-141605</wp:posOffset>
          </wp:positionV>
          <wp:extent cx="2832100" cy="1066800"/>
          <wp:effectExtent l="19050" t="0" r="6350" b="0"/>
          <wp:wrapNone/>
          <wp:docPr id="2" name="Obraz 2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521" b="26315"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6334"/>
    <w:rsid w:val="000B0BC6"/>
    <w:rsid w:val="000E465B"/>
    <w:rsid w:val="000E5D74"/>
    <w:rsid w:val="000F0846"/>
    <w:rsid w:val="00107777"/>
    <w:rsid w:val="001078B6"/>
    <w:rsid w:val="00144D8E"/>
    <w:rsid w:val="00153FD3"/>
    <w:rsid w:val="001601A4"/>
    <w:rsid w:val="00170007"/>
    <w:rsid w:val="00185A95"/>
    <w:rsid w:val="001A13FC"/>
    <w:rsid w:val="001C4537"/>
    <w:rsid w:val="001C712E"/>
    <w:rsid w:val="002038D3"/>
    <w:rsid w:val="00207A39"/>
    <w:rsid w:val="00212DB0"/>
    <w:rsid w:val="00215F24"/>
    <w:rsid w:val="00227C47"/>
    <w:rsid w:val="00262B98"/>
    <w:rsid w:val="00277BC7"/>
    <w:rsid w:val="002D1A30"/>
    <w:rsid w:val="002E4EAB"/>
    <w:rsid w:val="002E6966"/>
    <w:rsid w:val="0034169D"/>
    <w:rsid w:val="00363D67"/>
    <w:rsid w:val="00380E8B"/>
    <w:rsid w:val="003853C1"/>
    <w:rsid w:val="00386D50"/>
    <w:rsid w:val="003A2F05"/>
    <w:rsid w:val="003A371D"/>
    <w:rsid w:val="003A6AD9"/>
    <w:rsid w:val="003D7B59"/>
    <w:rsid w:val="003E6591"/>
    <w:rsid w:val="003E75A8"/>
    <w:rsid w:val="003F2EAC"/>
    <w:rsid w:val="003F7A08"/>
    <w:rsid w:val="00402F18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515325"/>
    <w:rsid w:val="005365DF"/>
    <w:rsid w:val="00583983"/>
    <w:rsid w:val="00591B4B"/>
    <w:rsid w:val="005A0A81"/>
    <w:rsid w:val="005D6EAA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1520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409B"/>
    <w:rsid w:val="00DA5D23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3E8A"/>
    <w:rsid w:val="00EF6BA7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19</cp:revision>
  <cp:lastPrinted>2019-03-07T07:13:00Z</cp:lastPrinted>
  <dcterms:created xsi:type="dcterms:W3CDTF">2019-03-04T12:15:00Z</dcterms:created>
  <dcterms:modified xsi:type="dcterms:W3CDTF">2019-03-08T12:25:00Z</dcterms:modified>
</cp:coreProperties>
</file>